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C58A" w14:textId="77777777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 Care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57A6BD8E" w:rsidR="0020043E" w:rsidRDefault="00F0738A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July 26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CD5C27">
        <w:rPr>
          <w:rFonts w:ascii="Tahoma" w:hAnsi="Tahoma" w:cs="Tahoma"/>
          <w:b/>
          <w:sz w:val="28"/>
          <w:szCs w:val="28"/>
        </w:rPr>
        <w:t>1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7777777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D909D2" w:rsidRPr="0020043E">
        <w:rPr>
          <w:rFonts w:ascii="Tahoma" w:hAnsi="Tahoma" w:cs="Tahoma"/>
          <w:sz w:val="23"/>
          <w:szCs w:val="23"/>
        </w:rPr>
        <w:t xml:space="preserve">Mande Lawrence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7B816E5E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9F223D">
        <w:rPr>
          <w:rFonts w:ascii="Tahoma" w:hAnsi="Tahoma" w:cs="Tahoma"/>
          <w:sz w:val="23"/>
          <w:szCs w:val="23"/>
        </w:rPr>
        <w:t xml:space="preserve">Taylor Hallvik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64F49DE" w14:textId="77777777" w:rsidR="00C933C6" w:rsidRPr="0020043E" w:rsidRDefault="00C933C6" w:rsidP="00C933C6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6AD1916D" w14:textId="77777777" w:rsidR="00C933C6" w:rsidRDefault="00C933C6" w:rsidP="00C933C6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Keri Stuart - Aon Health Solutions</w:t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>Shelley Zhao – Aon Health Solutions</w:t>
      </w:r>
    </w:p>
    <w:p w14:paraId="5B28AD94" w14:textId="01B2B29C" w:rsidR="00C933C6" w:rsidRDefault="00C933C6" w:rsidP="00FE1A97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 xml:space="preserve">Jennifer Weddle  </w:t>
      </w:r>
      <w:r>
        <w:rPr>
          <w:rFonts w:ascii="Tahoma" w:hAnsi="Tahoma" w:cs="Tahoma"/>
          <w:sz w:val="23"/>
          <w:szCs w:val="23"/>
        </w:rPr>
        <w:t>– Aon Health Solutions</w:t>
      </w:r>
      <w:r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Health Solutions</w:t>
      </w:r>
    </w:p>
    <w:p w14:paraId="5AD2067A" w14:textId="77777777" w:rsidR="00C933C6" w:rsidRPr="0020043E" w:rsidRDefault="00C933C6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2B6DBE2" w14:textId="1F35CEEE" w:rsidR="0020043E" w:rsidRDefault="00D909D2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</w:t>
      </w:r>
      <w:r w:rsidR="00FE1A97" w:rsidRPr="0020043E">
        <w:rPr>
          <w:rFonts w:ascii="Tahoma" w:hAnsi="Tahoma" w:cs="Tahoma"/>
          <w:sz w:val="23"/>
          <w:szCs w:val="23"/>
        </w:rPr>
        <w:t xml:space="preserve"> S</w:t>
      </w:r>
      <w:r w:rsidRPr="0020043E">
        <w:rPr>
          <w:rFonts w:ascii="Tahoma" w:hAnsi="Tahoma" w:cs="Tahoma"/>
          <w:sz w:val="23"/>
          <w:szCs w:val="23"/>
        </w:rPr>
        <w:t>cribe</w:t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 xml:space="preserve">Amie Johnson – </w:t>
      </w:r>
      <w:r w:rsidR="006175CC"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74797C6C" w14:textId="77777777" w:rsidR="00BD1823" w:rsidRDefault="00BD1823" w:rsidP="00FE1A97">
      <w:pPr>
        <w:spacing w:after="0"/>
      </w:pPr>
    </w:p>
    <w:p w14:paraId="73A73B0F" w14:textId="2B21CB5E" w:rsidR="008C58B6" w:rsidRPr="00A55F49" w:rsidRDefault="00A55F49" w:rsidP="00A55F4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 w:rsidRPr="00A55F49">
        <w:rPr>
          <w:rFonts w:ascii="Tahoma" w:hAnsi="Tahoma" w:cs="Tahoma"/>
          <w:sz w:val="24"/>
          <w:szCs w:val="24"/>
        </w:rPr>
        <w:t xml:space="preserve">Approval of meeting minutes from </w:t>
      </w:r>
      <w:r w:rsidR="00F0738A">
        <w:rPr>
          <w:rFonts w:ascii="Tahoma" w:hAnsi="Tahoma" w:cs="Tahoma"/>
          <w:sz w:val="24"/>
          <w:szCs w:val="24"/>
        </w:rPr>
        <w:t>6/14</w:t>
      </w:r>
      <w:r>
        <w:rPr>
          <w:rFonts w:ascii="Tahoma" w:hAnsi="Tahoma" w:cs="Tahoma"/>
          <w:sz w:val="24"/>
          <w:szCs w:val="24"/>
        </w:rPr>
        <w:t>/21</w:t>
      </w:r>
      <w:r w:rsidR="00CD5C27">
        <w:rPr>
          <w:rFonts w:ascii="Tahoma" w:hAnsi="Tahoma" w:cs="Tahoma"/>
          <w:sz w:val="24"/>
          <w:szCs w:val="24"/>
        </w:rPr>
        <w:tab/>
      </w:r>
      <w:r w:rsidR="00CD5C27">
        <w:rPr>
          <w:rFonts w:ascii="Tahoma" w:hAnsi="Tahoma" w:cs="Tahoma"/>
          <w:sz w:val="24"/>
          <w:szCs w:val="24"/>
        </w:rPr>
        <w:tab/>
      </w:r>
      <w:r w:rsidR="00CD5C27">
        <w:rPr>
          <w:rFonts w:ascii="Tahoma" w:hAnsi="Tahoma" w:cs="Tahoma"/>
          <w:sz w:val="24"/>
          <w:szCs w:val="24"/>
        </w:rPr>
        <w:tab/>
      </w:r>
      <w:r w:rsidR="00CD5C27">
        <w:rPr>
          <w:rFonts w:ascii="Tahoma" w:hAnsi="Tahoma" w:cs="Tahoma"/>
          <w:sz w:val="24"/>
          <w:szCs w:val="24"/>
        </w:rPr>
        <w:tab/>
        <w:t>All</w:t>
      </w:r>
    </w:p>
    <w:p w14:paraId="4B3CAEDF" w14:textId="77777777" w:rsidR="00C933C6" w:rsidRPr="008938B1" w:rsidRDefault="00C933C6" w:rsidP="008938B1">
      <w:pPr>
        <w:rPr>
          <w:rFonts w:ascii="Tahoma" w:hAnsi="Tahoma" w:cs="Tahoma"/>
          <w:sz w:val="24"/>
          <w:szCs w:val="24"/>
        </w:rPr>
      </w:pPr>
    </w:p>
    <w:p w14:paraId="4B02CAC4" w14:textId="504AF42E" w:rsidR="000C6EA7" w:rsidRPr="00C933C6" w:rsidRDefault="008938B1" w:rsidP="00877F0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Financials Update</w:t>
      </w:r>
      <w:r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 w:rsidR="00C933C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Mark Gassaway</w:t>
      </w:r>
    </w:p>
    <w:sectPr w:rsidR="000C6EA7" w:rsidRPr="00C933C6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99FA8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C6EA7"/>
    <w:rsid w:val="00176CBF"/>
    <w:rsid w:val="0020043E"/>
    <w:rsid w:val="0029742B"/>
    <w:rsid w:val="002D3CE7"/>
    <w:rsid w:val="003D4082"/>
    <w:rsid w:val="004A1457"/>
    <w:rsid w:val="004C6582"/>
    <w:rsid w:val="0056143D"/>
    <w:rsid w:val="005A40B1"/>
    <w:rsid w:val="005A6273"/>
    <w:rsid w:val="00614DAD"/>
    <w:rsid w:val="006175CC"/>
    <w:rsid w:val="006F71D7"/>
    <w:rsid w:val="00740C1B"/>
    <w:rsid w:val="00757B8D"/>
    <w:rsid w:val="007751A9"/>
    <w:rsid w:val="00795154"/>
    <w:rsid w:val="007F4FDA"/>
    <w:rsid w:val="00877F09"/>
    <w:rsid w:val="008937B4"/>
    <w:rsid w:val="008938B1"/>
    <w:rsid w:val="008C4DD3"/>
    <w:rsid w:val="008C58B6"/>
    <w:rsid w:val="008F29D1"/>
    <w:rsid w:val="00996E34"/>
    <w:rsid w:val="009E7DAD"/>
    <w:rsid w:val="009F223D"/>
    <w:rsid w:val="00A55F49"/>
    <w:rsid w:val="00B63422"/>
    <w:rsid w:val="00B91673"/>
    <w:rsid w:val="00BD1823"/>
    <w:rsid w:val="00BF009F"/>
    <w:rsid w:val="00C313C6"/>
    <w:rsid w:val="00C871BF"/>
    <w:rsid w:val="00C933C6"/>
    <w:rsid w:val="00C95C06"/>
    <w:rsid w:val="00CD1793"/>
    <w:rsid w:val="00CD5C27"/>
    <w:rsid w:val="00D449BA"/>
    <w:rsid w:val="00D66923"/>
    <w:rsid w:val="00D72C12"/>
    <w:rsid w:val="00D748E5"/>
    <w:rsid w:val="00D909D2"/>
    <w:rsid w:val="00E17CEA"/>
    <w:rsid w:val="00E424F7"/>
    <w:rsid w:val="00F02EEB"/>
    <w:rsid w:val="00F0738A"/>
    <w:rsid w:val="00F25681"/>
    <w:rsid w:val="00F37215"/>
    <w:rsid w:val="00F47ADB"/>
    <w:rsid w:val="00F772B8"/>
    <w:rsid w:val="00F95C66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Amie Johnson</cp:lastModifiedBy>
  <cp:revision>3</cp:revision>
  <cp:lastPrinted>2020-10-09T19:24:00Z</cp:lastPrinted>
  <dcterms:created xsi:type="dcterms:W3CDTF">2021-07-13T16:13:00Z</dcterms:created>
  <dcterms:modified xsi:type="dcterms:W3CDTF">2021-07-13T16:15:00Z</dcterms:modified>
</cp:coreProperties>
</file>